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6"/>
        <w:gridCol w:w="2049"/>
        <w:gridCol w:w="1052"/>
        <w:gridCol w:w="2037"/>
        <w:gridCol w:w="2048"/>
        <w:gridCol w:w="1134"/>
        <w:gridCol w:w="2522"/>
      </w:tblGrid>
      <w:tr w:rsidR="00895E86" w:rsidRPr="00674C2F" w:rsidTr="00250A68">
        <w:tc>
          <w:tcPr>
            <w:tcW w:w="1886" w:type="dxa"/>
          </w:tcPr>
          <w:p w:rsidR="00895E86" w:rsidRDefault="00895E86" w:rsidP="00250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674C2F">
              <w:rPr>
                <w:rFonts w:ascii="Arial" w:hAnsi="Arial" w:cs="Arial"/>
                <w:b/>
                <w:sz w:val="18"/>
                <w:szCs w:val="18"/>
              </w:rPr>
              <w:t>Obec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/úřad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895E86" w:rsidRPr="00674C2F" w:rsidRDefault="00895E86" w:rsidP="00250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C2F">
              <w:rPr>
                <w:rFonts w:ascii="Arial" w:hAnsi="Arial" w:cs="Arial"/>
                <w:b/>
                <w:sz w:val="18"/>
                <w:szCs w:val="18"/>
              </w:rPr>
              <w:t>Jméno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95E86" w:rsidRPr="00674C2F" w:rsidRDefault="00895E86" w:rsidP="00250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C2F">
              <w:rPr>
                <w:rFonts w:ascii="Arial" w:hAnsi="Arial" w:cs="Arial"/>
                <w:b/>
                <w:sz w:val="18"/>
                <w:szCs w:val="18"/>
              </w:rPr>
              <w:t>Úvazek</w:t>
            </w:r>
          </w:p>
        </w:tc>
        <w:tc>
          <w:tcPr>
            <w:tcW w:w="2037" w:type="dxa"/>
            <w:shd w:val="clear" w:color="auto" w:fill="auto"/>
          </w:tcPr>
          <w:p w:rsidR="00895E86" w:rsidRPr="00674C2F" w:rsidRDefault="00895E86" w:rsidP="00250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C2F">
              <w:rPr>
                <w:rFonts w:ascii="Arial" w:hAnsi="Arial" w:cs="Arial"/>
                <w:b/>
                <w:sz w:val="18"/>
                <w:szCs w:val="18"/>
              </w:rPr>
              <w:t>Zařazení ve struktuře obecního úřadu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odbor</w:t>
            </w:r>
          </w:p>
        </w:tc>
        <w:tc>
          <w:tcPr>
            <w:tcW w:w="2048" w:type="dxa"/>
          </w:tcPr>
          <w:p w:rsidR="00895E86" w:rsidRPr="00B9630A" w:rsidRDefault="00895E86" w:rsidP="00250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  <w:tc>
          <w:tcPr>
            <w:tcW w:w="1134" w:type="dxa"/>
          </w:tcPr>
          <w:p w:rsidR="00895E86" w:rsidRPr="00B9630A" w:rsidRDefault="00895E86" w:rsidP="00250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630A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95E86" w:rsidRPr="00674C2F" w:rsidRDefault="00895E86" w:rsidP="00250A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Blansko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Milan Daněk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033A3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kurátor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/kurátor pro mládež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Náměstí Republiky 1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678 01  Blansko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516 775 227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danek@blansko.cz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Magistrát </w:t>
            </w:r>
            <w:proofErr w:type="gram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ěsta </w:t>
            </w:r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Brna</w:t>
            </w:r>
            <w:proofErr w:type="gramEnd"/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Mgr.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Petr Starý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 péče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Malinovského</w:t>
            </w:r>
            <w:proofErr w:type="spell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nám.3</w:t>
            </w:r>
            <w:proofErr w:type="gram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601 67  Brno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542 173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stary.petr</w:t>
            </w:r>
            <w:proofErr w:type="spellEnd"/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@brno.cz;</w:t>
            </w:r>
          </w:p>
        </w:tc>
      </w:tr>
      <w:tr w:rsidR="00895E86" w:rsidRPr="00674C2F" w:rsidTr="00250A68">
        <w:tc>
          <w:tcPr>
            <w:tcW w:w="1886" w:type="dxa"/>
            <w:vMerge w:val="restart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Boskovice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Mgr. Alena Votroubková</w:t>
            </w:r>
          </w:p>
        </w:tc>
        <w:tc>
          <w:tcPr>
            <w:tcW w:w="1052" w:type="dxa"/>
            <w:vMerge w:val="restart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033A3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OSVZ -</w:t>
            </w:r>
            <w:proofErr w:type="spell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ved.OSPOD</w:t>
            </w:r>
            <w:proofErr w:type="spellEnd"/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Náměstí 9.května</w:t>
            </w:r>
            <w:proofErr w:type="gramEnd"/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680 18  Boskovice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516 488 7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votroubkova.mu@boskovice.cz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</w:tr>
      <w:tr w:rsidR="00895E86" w:rsidRPr="00674C2F" w:rsidTr="00250A68">
        <w:tc>
          <w:tcPr>
            <w:tcW w:w="1886" w:type="dxa"/>
            <w:vMerge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René Kvapil</w:t>
            </w:r>
          </w:p>
        </w:tc>
        <w:tc>
          <w:tcPr>
            <w:tcW w:w="1052" w:type="dxa"/>
            <w:vMerge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kurátor pro mládež</w:t>
            </w:r>
          </w:p>
        </w:tc>
        <w:tc>
          <w:tcPr>
            <w:tcW w:w="2048" w:type="dxa"/>
            <w:vMerge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516 488 740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kvapil.mu@boskovice.cz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Břeclav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Bc. Jaroslav Kolda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Nám. TGM 3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690 81  Břeclav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519 311 352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733257077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Jaroslav.Kolda@breclav.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eu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Bučovice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Bc. Jarmila Valachová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Odbor ekonomický a sociální, sociální oddělení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Jiráskova 502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685 01  Bučovice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517 3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46667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valachova@bucovice.cz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Hodonín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Milan Franta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sociálních služeb</w:t>
            </w:r>
          </w:p>
        </w:tc>
        <w:tc>
          <w:tcPr>
            <w:tcW w:w="2048" w:type="dxa"/>
          </w:tcPr>
          <w:p w:rsidR="00895E86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Národní třída 25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695 35  Hodonín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518 316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franta.milan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@muhodonin.cz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Hustopeče u Brna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Pavel Furch,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sociální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Dukelské nám. </w:t>
            </w: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2 693 17  Hustopeče</w:t>
            </w:r>
            <w:proofErr w:type="gram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u B.</w:t>
            </w:r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519 441 0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furch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.socialni@hustopece-city.cz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Ivančice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Mgr. Zdeněk Geyer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prevence kriminality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Palackého nám. 11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664 91  Ivančice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546 419 490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geyer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@muiv.cz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Kuřim</w:t>
            </w:r>
            <w:proofErr w:type="spellEnd"/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Mgr. Radim Novák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Jungmannova</w:t>
            </w:r>
            <w:proofErr w:type="spell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968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664 34  </w:t>
            </w:r>
            <w:proofErr w:type="spell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Kuřim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541 422 376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novak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@radnice.kurim.cz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Kyjov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Mgr.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Jaroslav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Řihánek</w:t>
            </w:r>
            <w:proofErr w:type="spellEnd"/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Vedoucí oddělení sociální péče, odbor 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Masarykovo </w:t>
            </w: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nám.30</w:t>
            </w:r>
            <w:proofErr w:type="gramEnd"/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697 01  Kyjov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518 697 48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j.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rihanek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@mukyjov.cz</w:t>
            </w:r>
          </w:p>
        </w:tc>
      </w:tr>
      <w:tr w:rsidR="00895E86" w:rsidRPr="00674C2F" w:rsidTr="00250A68">
        <w:trPr>
          <w:trHeight w:val="302"/>
        </w:trPr>
        <w:tc>
          <w:tcPr>
            <w:tcW w:w="1886" w:type="dxa"/>
            <w:vMerge w:val="restart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Mikulov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Bc. 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Romana Michlovská</w:t>
            </w:r>
          </w:p>
        </w:tc>
        <w:tc>
          <w:tcPr>
            <w:tcW w:w="1052" w:type="dxa"/>
            <w:vMerge w:val="restart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2037" w:type="dxa"/>
            <w:vMerge w:val="restart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kurátorky</w:t>
            </w:r>
          </w:p>
        </w:tc>
        <w:tc>
          <w:tcPr>
            <w:tcW w:w="2048" w:type="dxa"/>
            <w:vMerge w:val="restart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Náměstí 1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692 20  Mikulov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519 444 537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michlovska@mikulov.cz</w:t>
            </w:r>
          </w:p>
        </w:tc>
      </w:tr>
      <w:tr w:rsidR="00895E86" w:rsidRPr="00674C2F" w:rsidTr="00250A68">
        <w:tc>
          <w:tcPr>
            <w:tcW w:w="1886" w:type="dxa"/>
            <w:vMerge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Bc. 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Dana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Tručková</w:t>
            </w:r>
          </w:p>
        </w:tc>
        <w:tc>
          <w:tcPr>
            <w:tcW w:w="1052" w:type="dxa"/>
            <w:vMerge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vMerge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519 444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truckova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@mikulov.cz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Morav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ský</w:t>
            </w:r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Krumlov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Jana Franková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školství a kultury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prevence kriminality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Klášterní nám. 125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672 11  </w:t>
            </w:r>
            <w:proofErr w:type="spellStart"/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spell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.Krumlov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515 300 7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602 382 713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frankova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j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@mkrumlov.cz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Pohořelice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Bc. Jana Holá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 a zdravotní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Vídeňská 699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691 23  Pohořelice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6667">
              <w:rPr>
                <w:rFonts w:ascii="Arial" w:hAnsi="Arial" w:cs="Arial"/>
                <w:color w:val="000000"/>
                <w:sz w:val="16"/>
                <w:szCs w:val="16"/>
              </w:rPr>
              <w:t>519 301 354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C46667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jana.hola@pohorelice.cz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Rosice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JUDr. Jana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Šildbergerová</w:t>
            </w:r>
            <w:proofErr w:type="spellEnd"/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sociální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Palackého </w:t>
            </w: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nám.1        665 01</w:t>
            </w:r>
            <w:proofErr w:type="gram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 Rosice</w:t>
            </w:r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546 492 1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sildbergerova</w:t>
            </w:r>
            <w:r w:rsidRPr="00C46667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@mesto.rosice.cz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Slavkov u Brna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Bc. Jana Machátová,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</w:tc>
        <w:tc>
          <w:tcPr>
            <w:tcW w:w="2048" w:type="dxa"/>
          </w:tcPr>
          <w:p w:rsidR="00895E86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Palackého nám. 260 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684 01 Slavkov u Brna</w:t>
            </w:r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544 121 151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jana.machatova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@meuslavkov.cz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Šlapanice</w:t>
            </w:r>
            <w:proofErr w:type="spellEnd"/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Mgr. Kateřina Truhlářová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ociální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ch  věcí</w:t>
            </w:r>
            <w:proofErr w:type="gramEnd"/>
          </w:p>
        </w:tc>
        <w:tc>
          <w:tcPr>
            <w:tcW w:w="2048" w:type="dxa"/>
          </w:tcPr>
          <w:p w:rsidR="00895E86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proofErr w:type="spell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- Opuštěná 9/2 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656 70  Brno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533 304 6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truhlarova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@slapanice.cz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Tišnov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RNDr. 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Hana Pokorná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033A34"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Vedoucí odboru 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kultury a školství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nám.Míru</w:t>
            </w:r>
            <w:proofErr w:type="gram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111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666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Tišnov</w:t>
            </w:r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549 439 820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777 706 854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hana.pokorna@tisnov.cz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Veselí 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Moravou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Ing. Alena Prášková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a zdravotnictví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Tř.Masarykova</w:t>
            </w:r>
            <w:proofErr w:type="spellEnd"/>
            <w:proofErr w:type="gram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119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698 13 Veselí n/Mor.</w:t>
            </w:r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518 670 13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praskova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@veseli-nad-moravou.cz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Vyškov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Mgr. Iva Zouharová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Sociálních věcí,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OSPOD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Masarykovo nám. 1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682 01  Vyškov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517 301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i.zouharova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@meuvyskov.cz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Znojmo</w:t>
            </w:r>
            <w:proofErr w:type="gramEnd"/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Lucie Pospíchalová,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a zdravotnictví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nám.Armády</w:t>
            </w:r>
            <w:proofErr w:type="gramEnd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 8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670 39  Znojmo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515 216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lucie.pospichalova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@arm.muznojmo.cz</w:t>
            </w:r>
          </w:p>
        </w:tc>
      </w:tr>
      <w:tr w:rsidR="00895E86" w:rsidRPr="00674C2F" w:rsidTr="00250A68">
        <w:tc>
          <w:tcPr>
            <w:tcW w:w="1886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MěÚ</w:t>
            </w:r>
            <w:proofErr w:type="spellEnd"/>
            <w:r w:rsidRPr="000506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Židlochovice</w:t>
            </w:r>
          </w:p>
        </w:tc>
        <w:tc>
          <w:tcPr>
            <w:tcW w:w="2049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Mgr</w:t>
            </w: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 xml:space="preserve">. Sylva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Hleli</w:t>
            </w:r>
          </w:p>
        </w:tc>
        <w:tc>
          <w:tcPr>
            <w:tcW w:w="1052" w:type="dxa"/>
            <w:vAlign w:val="center"/>
          </w:tcPr>
          <w:p w:rsidR="00895E86" w:rsidRPr="00033A34" w:rsidRDefault="00895E86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Není stanoven</w:t>
            </w:r>
          </w:p>
        </w:tc>
        <w:tc>
          <w:tcPr>
            <w:tcW w:w="2037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sociálních věcí</w:t>
            </w:r>
          </w:p>
        </w:tc>
        <w:tc>
          <w:tcPr>
            <w:tcW w:w="2048" w:type="dxa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Masarykova 100</w:t>
            </w:r>
          </w:p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667 01  Židlochovice</w:t>
            </w:r>
            <w:proofErr w:type="gramEnd"/>
          </w:p>
        </w:tc>
        <w:tc>
          <w:tcPr>
            <w:tcW w:w="1134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48">
              <w:rPr>
                <w:rFonts w:ascii="Arial" w:hAnsi="Arial" w:cs="Arial"/>
                <w:color w:val="000000"/>
                <w:sz w:val="16"/>
                <w:szCs w:val="16"/>
              </w:rPr>
              <w:t>547 427 339</w:t>
            </w:r>
          </w:p>
        </w:tc>
        <w:tc>
          <w:tcPr>
            <w:tcW w:w="2522" w:type="dxa"/>
            <w:vAlign w:val="center"/>
          </w:tcPr>
          <w:p w:rsidR="00895E86" w:rsidRPr="00050648" w:rsidRDefault="00895E86" w:rsidP="00250A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Pelechova@Z</w:t>
            </w:r>
            <w:r w:rsidRPr="0005064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idlochovice.cz</w:t>
            </w:r>
          </w:p>
        </w:tc>
      </w:tr>
    </w:tbl>
    <w:p w:rsidR="009B0AE0" w:rsidRDefault="009B0AE0"/>
    <w:sectPr w:rsidR="009B0AE0" w:rsidSect="00895E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86" w:rsidRDefault="00895E86" w:rsidP="00895E86">
      <w:r>
        <w:separator/>
      </w:r>
    </w:p>
  </w:endnote>
  <w:endnote w:type="continuationSeparator" w:id="0">
    <w:p w:rsidR="00895E86" w:rsidRDefault="00895E86" w:rsidP="0089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6" w:rsidRDefault="00895E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6" w:rsidRDefault="00895E8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6" w:rsidRDefault="00895E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86" w:rsidRDefault="00895E86" w:rsidP="00895E86">
      <w:r>
        <w:separator/>
      </w:r>
    </w:p>
  </w:footnote>
  <w:footnote w:type="continuationSeparator" w:id="0">
    <w:p w:rsidR="00895E86" w:rsidRDefault="00895E86" w:rsidP="00895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6" w:rsidRDefault="00895E8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6" w:rsidRPr="00895E86" w:rsidRDefault="00895E86" w:rsidP="00895E86">
    <w:pPr>
      <w:spacing w:after="120"/>
      <w:rPr>
        <w:rFonts w:ascii="Arial" w:hAnsi="Arial" w:cs="Arial"/>
        <w:b/>
      </w:rPr>
    </w:pPr>
    <w:r w:rsidRPr="00895E86">
      <w:rPr>
        <w:rFonts w:ascii="Arial" w:hAnsi="Arial" w:cs="Arial"/>
        <w:b/>
        <w:bCs/>
      </w:rPr>
      <w:t>Seznam místních protidrogových koordinátorů</w:t>
    </w:r>
    <w:r>
      <w:rPr>
        <w:rFonts w:ascii="Arial" w:hAnsi="Arial" w:cs="Arial"/>
      </w:rPr>
      <w:t xml:space="preserve"> </w:t>
    </w:r>
    <w:r w:rsidRPr="00895E86">
      <w:rPr>
        <w:rFonts w:ascii="Arial" w:hAnsi="Arial" w:cs="Arial"/>
        <w:b/>
      </w:rPr>
      <w:t xml:space="preserve">na obcích III. stupně v JMK </w:t>
    </w:r>
  </w:p>
  <w:p w:rsidR="00895E86" w:rsidRDefault="00895E8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6" w:rsidRDefault="00895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E86"/>
    <w:rsid w:val="000526E2"/>
    <w:rsid w:val="00112B16"/>
    <w:rsid w:val="001C54D7"/>
    <w:rsid w:val="002714F4"/>
    <w:rsid w:val="00274D0A"/>
    <w:rsid w:val="002D7C86"/>
    <w:rsid w:val="004D5966"/>
    <w:rsid w:val="0052682F"/>
    <w:rsid w:val="00614390"/>
    <w:rsid w:val="00625986"/>
    <w:rsid w:val="006A17A4"/>
    <w:rsid w:val="0075236D"/>
    <w:rsid w:val="00785CF0"/>
    <w:rsid w:val="008835D3"/>
    <w:rsid w:val="00895E86"/>
    <w:rsid w:val="008D6219"/>
    <w:rsid w:val="00984273"/>
    <w:rsid w:val="009B0AE0"/>
    <w:rsid w:val="00AA1554"/>
    <w:rsid w:val="00AC0C21"/>
    <w:rsid w:val="00AC2D37"/>
    <w:rsid w:val="00B34060"/>
    <w:rsid w:val="00B61C63"/>
    <w:rsid w:val="00BF542C"/>
    <w:rsid w:val="00CD369A"/>
    <w:rsid w:val="00D272DC"/>
    <w:rsid w:val="00F6728B"/>
    <w:rsid w:val="00FB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95E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5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95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5E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2753</Characters>
  <Application>Microsoft Office Word</Application>
  <DocSecurity>0</DocSecurity>
  <Lines>22</Lines>
  <Paragraphs>6</Paragraphs>
  <ScaleCrop>false</ScaleCrop>
  <Company>KrU JMK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</cp:revision>
  <dcterms:created xsi:type="dcterms:W3CDTF">2013-08-27T13:02:00Z</dcterms:created>
  <dcterms:modified xsi:type="dcterms:W3CDTF">2013-08-27T13:04:00Z</dcterms:modified>
</cp:coreProperties>
</file>